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A7E22" w14:textId="643E0402" w:rsidR="00897FB1" w:rsidRPr="00D82047" w:rsidRDefault="00C72790">
      <w:pPr>
        <w:rPr>
          <w:b/>
          <w:bCs/>
        </w:rPr>
      </w:pPr>
      <w:r w:rsidRPr="00D82047">
        <w:rPr>
          <w:b/>
          <w:bCs/>
        </w:rPr>
        <w:t>Cancer Center Group Yoga Therapy Care Plan</w:t>
      </w:r>
    </w:p>
    <w:p w14:paraId="5F295C34" w14:textId="77777777" w:rsidR="00C72790" w:rsidRDefault="00C72790"/>
    <w:p w14:paraId="6A033DF6" w14:textId="7FA9DF59" w:rsidR="00C72790" w:rsidRDefault="00C72790">
      <w:r>
        <w:t xml:space="preserve">After initial session, gathering intakes from all and brief practice: </w:t>
      </w:r>
    </w:p>
    <w:p w14:paraId="639C2CF6" w14:textId="400A123A" w:rsidR="00C72790" w:rsidRDefault="00C72790">
      <w:r>
        <w:t>Check in, witness practice and breath awareness – move into gentle range of motion movement through whole body- head/neck, shoulders – with caution to those with shoulder injury, movements of spine and limbs to assess ROM – notice several with shoulder issues just used other arm – choices given for levels of movement either smaller or larger (harder or easier)</w:t>
      </w:r>
    </w:p>
    <w:p w14:paraId="66320F48" w14:textId="4B8702E2" w:rsidR="00C72790" w:rsidRDefault="00C72790">
      <w:r>
        <w:t>Deep relaxation with guided imagery of favorite/sacred place (seated with feet supported)</w:t>
      </w:r>
    </w:p>
    <w:p w14:paraId="19C7B350" w14:textId="297071C9" w:rsidR="00C72790" w:rsidRDefault="00C72790">
      <w:r>
        <w:t xml:space="preserve">Pranayama – full relaxed breath with </w:t>
      </w:r>
      <w:proofErr w:type="spellStart"/>
      <w:r>
        <w:t>ext</w:t>
      </w:r>
      <w:proofErr w:type="spellEnd"/>
      <w:r>
        <w:t xml:space="preserve"> exhale leading into a few mins of silence and closing prayer</w:t>
      </w:r>
    </w:p>
    <w:p w14:paraId="34F6AA1D" w14:textId="7B4173C3" w:rsidR="00C72790" w:rsidRDefault="00C72790">
      <w:r>
        <w:t xml:space="preserve">Homework: use the guided imagery to create that sacred/favorite place so that you will be easily able to take yourself there whenever you need to (in Dr office, chem, </w:t>
      </w:r>
      <w:proofErr w:type="spellStart"/>
      <w:r>
        <w:t>tx</w:t>
      </w:r>
      <w:proofErr w:type="spellEnd"/>
      <w:r>
        <w:t xml:space="preserve"> </w:t>
      </w:r>
      <w:proofErr w:type="spellStart"/>
      <w:r>
        <w:t>etc</w:t>
      </w:r>
      <w:proofErr w:type="spellEnd"/>
      <w:r>
        <w:t>)</w:t>
      </w:r>
    </w:p>
    <w:p w14:paraId="2014BB20" w14:textId="17DA4861" w:rsidR="00C72790" w:rsidRDefault="00C72790">
      <w:r>
        <w:t>Breathe – intentional breathing during/throughout the day</w:t>
      </w:r>
    </w:p>
    <w:p w14:paraId="18519439" w14:textId="77777777" w:rsidR="00C72790" w:rsidRDefault="00C72790"/>
    <w:p w14:paraId="5B6127EE" w14:textId="623F6788" w:rsidR="00C72790" w:rsidRDefault="00C72790">
      <w:r>
        <w:t>For Next Session:</w:t>
      </w:r>
    </w:p>
    <w:p w14:paraId="3183E7A3" w14:textId="26862AEA" w:rsidR="00C72790" w:rsidRDefault="00C72790">
      <w:r>
        <w:t>Same set up with blanket for foot support to feel well grounded – chairs in circle</w:t>
      </w:r>
    </w:p>
    <w:p w14:paraId="3774377E" w14:textId="655175C8" w:rsidR="00C72790" w:rsidRDefault="00C72790">
      <w:r>
        <w:t>Check in and comments about last time/homework</w:t>
      </w:r>
    </w:p>
    <w:p w14:paraId="54BF0C4D" w14:textId="1B1D47BA" w:rsidR="00C72790" w:rsidRDefault="00C72790">
      <w:r>
        <w:t>Awareness practice with breath awareness</w:t>
      </w:r>
    </w:p>
    <w:p w14:paraId="5E92C934" w14:textId="48BBDDEB" w:rsidR="00C72790" w:rsidRDefault="00C72790">
      <w:r>
        <w:t>Another check in – anything change, if so what? If not good too.</w:t>
      </w:r>
    </w:p>
    <w:p w14:paraId="52131E6B" w14:textId="719C47BE" w:rsidR="00D82047" w:rsidRDefault="00C72790">
      <w:r>
        <w:t>Gentle movement – mostly warm ups from seated SMTT manual to move every part of the body connecting with the breath and making any change necessary to suit your particular need – we all come together to practice as community, but don’t have to do the same thing.</w:t>
      </w:r>
    </w:p>
    <w:p w14:paraId="2F01784A" w14:textId="2971B29C" w:rsidR="00D82047" w:rsidRDefault="00D82047">
      <w:r>
        <w:t>Exploring non-attachment through the poses and relaxation. Homework: Experiment with letting go of negative emotions.</w:t>
      </w:r>
    </w:p>
    <w:p w14:paraId="567F96BB" w14:textId="6F0B193B" w:rsidR="00C72790" w:rsidRDefault="00C72790">
      <w:r>
        <w:t>Deep relaxation – gentle tense and release with silence this time</w:t>
      </w:r>
    </w:p>
    <w:p w14:paraId="6EA33EEB" w14:textId="07B1A214" w:rsidR="00D82047" w:rsidRDefault="00C72790">
      <w:r>
        <w:t xml:space="preserve">Breathing with intention and extending the exhale, teach </w:t>
      </w:r>
      <w:proofErr w:type="spellStart"/>
      <w:r>
        <w:t>Brahmari</w:t>
      </w:r>
      <w:proofErr w:type="spellEnd"/>
      <w:r>
        <w:t xml:space="preserve"> breath and 3 rounds leading into  a few minutes of silent meditation</w:t>
      </w:r>
    </w:p>
    <w:p w14:paraId="6A0EB39C" w14:textId="7C157209" w:rsidR="00C72790" w:rsidRDefault="00C72790">
      <w:r>
        <w:t>Closing prayer/reading</w:t>
      </w:r>
    </w:p>
    <w:p w14:paraId="61356326" w14:textId="1D5E2B85" w:rsidR="00C72790" w:rsidRDefault="00C72790">
      <w:r>
        <w:t xml:space="preserve">Any questions or feedback or sharing </w:t>
      </w:r>
    </w:p>
    <w:sectPr w:rsidR="00C72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23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0"/>
    <w:rsid w:val="00897FB1"/>
    <w:rsid w:val="00C72790"/>
    <w:rsid w:val="00D75AA4"/>
    <w:rsid w:val="00D8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7608A"/>
  <w15:chartTrackingRefBased/>
  <w15:docId w15:val="{4045901F-300C-47A1-BDF9-5E642F53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Evans</dc:creator>
  <cp:keywords/>
  <dc:description/>
  <cp:lastModifiedBy>Norah Whiton</cp:lastModifiedBy>
  <cp:revision>2</cp:revision>
  <dcterms:created xsi:type="dcterms:W3CDTF">2024-05-03T15:32:00Z</dcterms:created>
  <dcterms:modified xsi:type="dcterms:W3CDTF">2024-05-07T20:25:00Z</dcterms:modified>
</cp:coreProperties>
</file>